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51c5c4340394a6b" /><Relationship Type="http://schemas.openxmlformats.org/package/2006/relationships/metadata/core-properties" Target="/package/services/metadata/core-properties/8b37cdf95a3b45688884d7795578f64f.psmdcp" Id="R3b1b93f7ccb84bd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8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53F14F03" w14:paraId="21237875" w14:textId="77777777">
        <w:trPr>
          <w:trHeight w:val="11621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53F14F03" w:rsidRDefault="53F14F03" w14:paraId="58A8B6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7E04136" w14:paraId="470D24AD" w14:textId="77777777">
        <w:trPr>
          <w:trHeight w:val="11621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7E04136" w:rsidRDefault="7E04136" w14:paraId="4CF010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45EC117F" w14:paraId="5E3F5D9C" w14:textId="77777777">
        <w:trPr>
          <w:trHeight w:val="11621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45EC117F" w:rsidRDefault="45EC117F" w14:paraId="431819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8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5555832B" w14:paraId="D379EE6" w14:textId="77777777">
        <w:trPr>
          <w:trHeight w:val="11621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5555832B" w:rsidRDefault="5555832B" w14:paraId="2A4CA6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CE2590E" w:rsidRDefault="4CE2590E" w14:paraId="8D33734" w14:textId="3C5722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CD15E3" wp14:anchorId="DF00AAA">
                <wp:simplePos x="0" y="0"/>
                <wp:positionH relativeFrom="page">
                  <wp:posOffset>306070</wp:posOffset>
                </wp:positionH>
                <wp:positionV relativeFrom="page">
                  <wp:posOffset>90170</wp:posOffset>
                </wp:positionV>
                <wp:extent cx="2519680" cy="737997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7379970"/>
                        </a:xfrm>
                        <a:prstGeom prst="roundRect">
                          <a:avLst>
                            <a:gd name="adj" fmla="val 28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4.1pt;margin-top:7.1pt;width:198.4pt;height:581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808.6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222539" wp14:anchorId="7BB58B5C">
                <wp:simplePos x="0" y="0"/>
                <wp:positionH relativeFrom="page">
                  <wp:posOffset>2825750</wp:posOffset>
                </wp:positionH>
                <wp:positionV relativeFrom="page">
                  <wp:posOffset>90170</wp:posOffset>
                </wp:positionV>
                <wp:extent cx="2519680" cy="737997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7379970"/>
                        </a:xfrm>
                        <a:prstGeom prst="roundRect">
                          <a:avLst>
                            <a:gd name="adj" fmla="val 28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22.5pt;margin-top:7.1pt;width:198.4pt;height:581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808.6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F7C893" wp14:anchorId="7D794FD1">
                <wp:simplePos x="0" y="0"/>
                <wp:positionH relativeFrom="page">
                  <wp:posOffset>5345430</wp:posOffset>
                </wp:positionH>
                <wp:positionV relativeFrom="page">
                  <wp:posOffset>90170</wp:posOffset>
                </wp:positionV>
                <wp:extent cx="2519680" cy="737997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7379970"/>
                        </a:xfrm>
                        <a:prstGeom prst="roundRect">
                          <a:avLst>
                            <a:gd name="adj" fmla="val 28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20.9pt;margin-top:7.1pt;width:198.4pt;height:581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808.6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63AF40" wp14:anchorId="3CE0B841">
                <wp:simplePos x="0" y="0"/>
                <wp:positionH relativeFrom="page">
                  <wp:posOffset>7866380</wp:posOffset>
                </wp:positionH>
                <wp:positionV relativeFrom="page">
                  <wp:posOffset>90170</wp:posOffset>
                </wp:positionV>
                <wp:extent cx="2519680" cy="737997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7379970"/>
                        </a:xfrm>
                        <a:prstGeom prst="roundRect">
                          <a:avLst>
                            <a:gd name="adj" fmla="val 280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619.4pt;margin-top:7.1pt;width:198.4pt;height:581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808.68571428571f" w14:anchorId="519D6E0A">
                <w10:wrap anchorx="page" anchory="page"/>
                <w10:anchorlock/>
              </v:roundrect>
            </w:pict>
          </mc:Fallback>
        </mc:AlternateContent>
      </w:r>
    </w:p>
    <w:sectPr w:rsidR="4CE2590E" w:rsidSect="484D65A2">
      <w:pgSz w:w="16838" w:h="11906" w:orient="landscape"/>
      <w:pgMar w:top="142" w:right="482" w:bottom="0" w:left="48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